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87"/>
        <w:tblW w:w="10922" w:type="dxa"/>
        <w:tblLayout w:type="fixed"/>
        <w:tblLook w:val="0000" w:firstRow="0" w:lastRow="0" w:firstColumn="0" w:lastColumn="0" w:noHBand="0" w:noVBand="0"/>
      </w:tblPr>
      <w:tblGrid>
        <w:gridCol w:w="4503"/>
        <w:gridCol w:w="1766"/>
        <w:gridCol w:w="512"/>
        <w:gridCol w:w="3629"/>
        <w:gridCol w:w="512"/>
      </w:tblGrid>
      <w:tr w:rsidR="007B2E73" w:rsidRPr="00815A0E" w14:paraId="5099697A" w14:textId="77777777" w:rsidTr="00BE287D">
        <w:trPr>
          <w:trHeight w:val="1104"/>
        </w:trPr>
        <w:tc>
          <w:tcPr>
            <w:tcW w:w="4503" w:type="dxa"/>
          </w:tcPr>
          <w:p w14:paraId="0AA20F4D" w14:textId="77777777" w:rsidR="007B2E73" w:rsidRPr="00815A0E" w:rsidRDefault="007B2E73" w:rsidP="00BE28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15A0E">
              <w:rPr>
                <w:rFonts w:ascii="Times New Roman" w:hAnsi="Times New Roman" w:cs="Times New Roman"/>
                <w:b/>
                <w:bCs/>
                <w:sz w:val="20"/>
              </w:rPr>
              <w:t xml:space="preserve">МУНИЦИПАЛЬНОЕ БЮДЖЕТНОЕ ОБЩЕОБРАЗОВАТЕЛЬНОЕ УЧРЕЖДЕНИЕ «СРЕДНЯЯ ОБЩЕОБРАЗОВАТЕЛЬНАЯ ШКОЛА СЕЛА </w:t>
            </w:r>
            <w:proofErr w:type="gramStart"/>
            <w:r w:rsidRPr="00815A0E">
              <w:rPr>
                <w:rFonts w:ascii="Times New Roman" w:hAnsi="Times New Roman" w:cs="Times New Roman"/>
                <w:b/>
                <w:bCs/>
                <w:sz w:val="20"/>
              </w:rPr>
              <w:t>САРЛЫ  »</w:t>
            </w:r>
            <w:proofErr w:type="gramEnd"/>
          </w:p>
          <w:p w14:paraId="0631ABE2" w14:textId="77777777" w:rsidR="007B2E73" w:rsidRPr="00815A0E" w:rsidRDefault="007B2E73" w:rsidP="00BE28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lang w:val="tt-RU"/>
              </w:rPr>
            </w:pPr>
            <w:r w:rsidRPr="00815A0E">
              <w:rPr>
                <w:rFonts w:ascii="Times New Roman" w:hAnsi="Times New Roman" w:cs="Times New Roman"/>
                <w:b/>
                <w:bCs/>
                <w:sz w:val="20"/>
                <w:lang w:val="tt-RU"/>
              </w:rPr>
              <w:t>АЗНАКАЕВСКОГО МУНИЦИПАЛЬНОГО РАЙОНА РЕСПУБЛИКИ ТАТАРСТАН</w:t>
            </w:r>
          </w:p>
        </w:tc>
        <w:tc>
          <w:tcPr>
            <w:tcW w:w="2278" w:type="dxa"/>
            <w:gridSpan w:val="2"/>
          </w:tcPr>
          <w:p w14:paraId="3A9BA557" w14:textId="77777777" w:rsidR="007B2E73" w:rsidRPr="00815A0E" w:rsidRDefault="007B2E73" w:rsidP="00BE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6F66310B" wp14:editId="20C60231">
                  <wp:extent cx="923925" cy="981075"/>
                  <wp:effectExtent l="0" t="0" r="9525" b="9525"/>
                  <wp:docPr id="2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1" w:type="dxa"/>
            <w:gridSpan w:val="2"/>
          </w:tcPr>
          <w:p w14:paraId="0022C2D7" w14:textId="77777777" w:rsidR="007B2E73" w:rsidRPr="00815A0E" w:rsidRDefault="007B2E73" w:rsidP="00BE287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b/>
                <w:bCs/>
                <w:sz w:val="20"/>
                <w:lang w:val="tt-RU"/>
              </w:rPr>
              <w:t>МУНИЦИПАЛЬ БЮДЖЕТ ГОМУМИ БЕЛЕМ БИРҮ УЧРЕ</w:t>
            </w:r>
            <w:r w:rsidRPr="00815A0E">
              <w:rPr>
                <w:rFonts w:ascii="Times New Roman" w:hAnsi="Times New Roman" w:cs="Times New Roman"/>
                <w:b/>
                <w:bCs/>
                <w:sz w:val="20"/>
              </w:rPr>
              <w:t>Ж</w:t>
            </w:r>
            <w:r w:rsidRPr="00815A0E">
              <w:rPr>
                <w:rFonts w:ascii="Times New Roman" w:hAnsi="Times New Roman" w:cs="Times New Roman"/>
                <w:b/>
                <w:bCs/>
                <w:sz w:val="20"/>
                <w:lang w:val="tt-RU"/>
              </w:rPr>
              <w:t>ДЕНИЕСЕ ТАТАРСТАН РЕСПУБЛИКАСЫ АЗНАКАЙ МУНИ</w:t>
            </w:r>
            <w:r w:rsidRPr="00815A0E">
              <w:rPr>
                <w:rFonts w:ascii="Times New Roman" w:hAnsi="Times New Roman" w:cs="Times New Roman"/>
                <w:b/>
                <w:bCs/>
                <w:sz w:val="20"/>
              </w:rPr>
              <w:t xml:space="preserve">ЦИПАЛЬ </w:t>
            </w:r>
            <w:r w:rsidRPr="00815A0E">
              <w:rPr>
                <w:rFonts w:ascii="Times New Roman" w:hAnsi="Times New Roman" w:cs="Times New Roman"/>
                <w:b/>
                <w:bCs/>
                <w:sz w:val="20"/>
                <w:lang w:val="tt-RU"/>
              </w:rPr>
              <w:t>РАЙОНЫ “САРЛЫ АВЫЛЫ ГОМУМИ УРТА БЕЛЕМ БИРҮ МӘКТӘБЕ”</w:t>
            </w:r>
          </w:p>
        </w:tc>
      </w:tr>
      <w:tr w:rsidR="007B2E73" w:rsidRPr="00815A0E" w14:paraId="6821AFE7" w14:textId="77777777" w:rsidTr="00BE287D">
        <w:trPr>
          <w:gridAfter w:val="1"/>
          <w:wAfter w:w="512" w:type="dxa"/>
          <w:trHeight w:val="1479"/>
        </w:trPr>
        <w:tc>
          <w:tcPr>
            <w:tcW w:w="4503" w:type="dxa"/>
            <w:tcBorders>
              <w:top w:val="single" w:sz="6" w:space="0" w:color="auto"/>
            </w:tcBorders>
          </w:tcPr>
          <w:p w14:paraId="28705014" w14:textId="77777777" w:rsidR="007B2E73" w:rsidRPr="00815A0E" w:rsidRDefault="007B2E73" w:rsidP="00BE287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sz w:val="20"/>
              </w:rPr>
              <w:t xml:space="preserve">          423315, </w:t>
            </w:r>
            <w:proofErr w:type="spellStart"/>
            <w:proofErr w:type="gramStart"/>
            <w:r w:rsidRPr="00815A0E">
              <w:rPr>
                <w:rFonts w:ascii="Times New Roman" w:hAnsi="Times New Roman" w:cs="Times New Roman"/>
                <w:sz w:val="20"/>
              </w:rPr>
              <w:t>РТ,с</w:t>
            </w:r>
            <w:proofErr w:type="spellEnd"/>
            <w:r w:rsidRPr="00815A0E">
              <w:rPr>
                <w:rFonts w:ascii="Times New Roman" w:hAnsi="Times New Roman" w:cs="Times New Roman"/>
                <w:sz w:val="20"/>
              </w:rPr>
              <w:t>.</w:t>
            </w:r>
            <w:r w:rsidRPr="00815A0E">
              <w:rPr>
                <w:rFonts w:ascii="Times New Roman" w:hAnsi="Times New Roman" w:cs="Times New Roman"/>
                <w:sz w:val="20"/>
                <w:lang w:val="tt-RU"/>
              </w:rPr>
              <w:t>Сарлы</w:t>
            </w:r>
            <w:proofErr w:type="gramEnd"/>
            <w:r w:rsidRPr="00815A0E">
              <w:rPr>
                <w:rFonts w:ascii="Times New Roman" w:hAnsi="Times New Roman" w:cs="Times New Roman"/>
                <w:sz w:val="20"/>
              </w:rPr>
              <w:t xml:space="preserve">, Азнакаевского района </w:t>
            </w:r>
          </w:p>
          <w:p w14:paraId="77BCE08F" w14:textId="77777777" w:rsidR="007B2E73" w:rsidRPr="00815A0E" w:rsidRDefault="007B2E73" w:rsidP="00BE287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sz w:val="20"/>
              </w:rPr>
              <w:t xml:space="preserve">          ул. Школьная, дом 2</w:t>
            </w:r>
          </w:p>
          <w:p w14:paraId="23FFD13A" w14:textId="77777777" w:rsidR="007B2E73" w:rsidRPr="00815A0E" w:rsidRDefault="007B2E73" w:rsidP="00BE287D">
            <w:pPr>
              <w:spacing w:after="0" w:line="240" w:lineRule="auto"/>
              <w:ind w:left="176" w:firstLine="256"/>
              <w:rPr>
                <w:rFonts w:ascii="Times New Roman" w:hAnsi="Times New Roman" w:cs="Times New Roman"/>
                <w:sz w:val="20"/>
                <w:lang w:val="en-GB"/>
              </w:rPr>
            </w:pPr>
            <w:r w:rsidRPr="00815A0E">
              <w:rPr>
                <w:rFonts w:ascii="Times New Roman" w:hAnsi="Times New Roman" w:cs="Times New Roman"/>
                <w:sz w:val="20"/>
              </w:rPr>
              <w:t>тел</w:t>
            </w:r>
            <w:r w:rsidRPr="00815A0E">
              <w:rPr>
                <w:rFonts w:ascii="Times New Roman" w:hAnsi="Times New Roman" w:cs="Times New Roman"/>
                <w:sz w:val="20"/>
                <w:lang w:val="en-GB"/>
              </w:rPr>
              <w:t>. (85592) 36-5-22</w:t>
            </w:r>
          </w:p>
          <w:p w14:paraId="280A5A8A" w14:textId="77777777" w:rsidR="007B2E73" w:rsidRPr="00815A0E" w:rsidRDefault="007B2E73" w:rsidP="00BE287D">
            <w:pPr>
              <w:spacing w:after="0" w:line="240" w:lineRule="auto"/>
              <w:ind w:left="176" w:firstLine="256"/>
              <w:rPr>
                <w:rFonts w:ascii="Times New Roman" w:hAnsi="Times New Roman" w:cs="Times New Roman"/>
                <w:sz w:val="20"/>
                <w:lang w:val="en-US"/>
              </w:rPr>
            </w:pPr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 xml:space="preserve">E-mail: </w:t>
            </w:r>
            <w:hyperlink r:id="rId5" w:history="1">
              <w:r w:rsidRPr="00815A0E">
                <w:rPr>
                  <w:rStyle w:val="a4"/>
                  <w:sz w:val="20"/>
                  <w:lang w:val="en-US"/>
                </w:rPr>
                <w:t>ssar.azn@tatar.ru</w:t>
              </w:r>
            </w:hyperlink>
          </w:p>
          <w:p w14:paraId="30402A03" w14:textId="77777777" w:rsidR="007B2E73" w:rsidRPr="00815A0E" w:rsidRDefault="007B2E73" w:rsidP="00BE287D">
            <w:pPr>
              <w:spacing w:after="0" w:line="240" w:lineRule="auto"/>
              <w:ind w:left="176" w:firstLine="256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>http</w:t>
            </w:r>
            <w:r w:rsidRPr="00815A0E">
              <w:rPr>
                <w:rFonts w:ascii="Times New Roman" w:hAnsi="Times New Roman" w:cs="Times New Roman"/>
                <w:sz w:val="20"/>
              </w:rPr>
              <w:t>://</w:t>
            </w:r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>www</w:t>
            </w:r>
            <w:r w:rsidRPr="00815A0E">
              <w:rPr>
                <w:rFonts w:ascii="Times New Roman" w:hAnsi="Times New Roman" w:cs="Times New Roman"/>
                <w:sz w:val="20"/>
              </w:rPr>
              <w:t>.16-2-15.</w:t>
            </w:r>
            <w:proofErr w:type="spellStart"/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>edusite</w:t>
            </w:r>
            <w:proofErr w:type="spellEnd"/>
            <w:r w:rsidRPr="00815A0E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</w:p>
          <w:p w14:paraId="289892AD" w14:textId="77777777" w:rsidR="007B2E73" w:rsidRPr="00815A0E" w:rsidRDefault="007B2E73" w:rsidP="00BE287D">
            <w:pPr>
              <w:spacing w:after="0" w:line="240" w:lineRule="auto"/>
              <w:ind w:left="176" w:right="-108" w:hanging="284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66" w:type="dxa"/>
            <w:tcBorders>
              <w:top w:val="single" w:sz="6" w:space="0" w:color="auto"/>
            </w:tcBorders>
          </w:tcPr>
          <w:p w14:paraId="003FCBAC" w14:textId="77777777" w:rsidR="007B2E73" w:rsidRPr="00815A0E" w:rsidRDefault="007B2E73" w:rsidP="00BE287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41" w:type="dxa"/>
            <w:gridSpan w:val="2"/>
            <w:tcBorders>
              <w:top w:val="single" w:sz="6" w:space="0" w:color="auto"/>
            </w:tcBorders>
          </w:tcPr>
          <w:p w14:paraId="2A752A47" w14:textId="77777777" w:rsidR="007B2E73" w:rsidRPr="00815A0E" w:rsidRDefault="007B2E73" w:rsidP="00BE287D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815A0E">
              <w:rPr>
                <w:rFonts w:ascii="Times New Roman" w:hAnsi="Times New Roman" w:cs="Times New Roman"/>
                <w:sz w:val="20"/>
              </w:rPr>
              <w:t xml:space="preserve">          423330, ТР, </w:t>
            </w:r>
            <w:proofErr w:type="spellStart"/>
            <w:r w:rsidRPr="00815A0E">
              <w:rPr>
                <w:rFonts w:ascii="Times New Roman" w:hAnsi="Times New Roman" w:cs="Times New Roman"/>
                <w:sz w:val="20"/>
              </w:rPr>
              <w:t>Азнакай</w:t>
            </w:r>
            <w:proofErr w:type="spellEnd"/>
            <w:r w:rsidRPr="00815A0E">
              <w:rPr>
                <w:rFonts w:ascii="Times New Roman" w:hAnsi="Times New Roman" w:cs="Times New Roman"/>
                <w:sz w:val="20"/>
                <w:lang w:val="tt-RU"/>
              </w:rPr>
              <w:t>районы Сарлы авылы,</w:t>
            </w:r>
          </w:p>
          <w:p w14:paraId="6BE3A063" w14:textId="77777777" w:rsidR="007B2E73" w:rsidRPr="00815A0E" w:rsidRDefault="007B2E73" w:rsidP="00BE287D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sz w:val="20"/>
                <w:lang w:val="tt-RU"/>
              </w:rPr>
              <w:t xml:space="preserve">      Мәктәп урамы, 2 </w:t>
            </w:r>
            <w:proofErr w:type="spellStart"/>
            <w:r w:rsidRPr="00815A0E">
              <w:rPr>
                <w:rFonts w:ascii="Times New Roman" w:hAnsi="Times New Roman" w:cs="Times New Roman"/>
                <w:sz w:val="20"/>
              </w:rPr>
              <w:t>нчейорт</w:t>
            </w:r>
            <w:proofErr w:type="spellEnd"/>
          </w:p>
          <w:p w14:paraId="168CDFD7" w14:textId="77777777" w:rsidR="007B2E73" w:rsidRPr="00815A0E" w:rsidRDefault="007B2E73" w:rsidP="00BE287D">
            <w:pPr>
              <w:spacing w:after="0" w:line="240" w:lineRule="auto"/>
              <w:ind w:firstLine="432"/>
              <w:rPr>
                <w:rFonts w:ascii="Times New Roman" w:hAnsi="Times New Roman" w:cs="Times New Roman"/>
                <w:sz w:val="20"/>
                <w:lang w:val="en-US"/>
              </w:rPr>
            </w:pPr>
            <w:r w:rsidRPr="00815A0E">
              <w:rPr>
                <w:rFonts w:ascii="Times New Roman" w:hAnsi="Times New Roman" w:cs="Times New Roman"/>
                <w:sz w:val="20"/>
              </w:rPr>
              <w:t>тел</w:t>
            </w:r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 xml:space="preserve">. (85592) </w:t>
            </w:r>
            <w:r w:rsidRPr="00815A0E">
              <w:rPr>
                <w:rFonts w:ascii="Times New Roman" w:hAnsi="Times New Roman" w:cs="Times New Roman"/>
                <w:sz w:val="20"/>
                <w:lang w:val="tt-RU"/>
              </w:rPr>
              <w:t>36-5-22</w:t>
            </w:r>
          </w:p>
          <w:p w14:paraId="357407E8" w14:textId="77777777" w:rsidR="007B2E73" w:rsidRPr="00815A0E" w:rsidRDefault="007B2E73" w:rsidP="00BE287D">
            <w:pPr>
              <w:spacing w:after="0" w:line="240" w:lineRule="auto"/>
              <w:ind w:left="176" w:firstLine="256"/>
              <w:rPr>
                <w:rFonts w:ascii="Times New Roman" w:hAnsi="Times New Roman" w:cs="Times New Roman"/>
                <w:sz w:val="20"/>
                <w:lang w:val="tt-RU"/>
              </w:rPr>
            </w:pPr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 xml:space="preserve">E-mail: </w:t>
            </w:r>
            <w:hyperlink r:id="rId6" w:history="1">
              <w:r w:rsidRPr="00815A0E">
                <w:rPr>
                  <w:rStyle w:val="a4"/>
                  <w:sz w:val="20"/>
                  <w:lang w:val="en-US"/>
                </w:rPr>
                <w:t>ssar.azn@tatar.ru</w:t>
              </w:r>
            </w:hyperlink>
          </w:p>
          <w:p w14:paraId="3F603017" w14:textId="77777777" w:rsidR="007B2E73" w:rsidRPr="00815A0E" w:rsidRDefault="007B2E73" w:rsidP="00BE287D">
            <w:pPr>
              <w:spacing w:after="0" w:line="240" w:lineRule="auto"/>
              <w:ind w:left="176" w:firstLine="256"/>
              <w:rPr>
                <w:rFonts w:ascii="Times New Roman" w:hAnsi="Times New Roman" w:cs="Times New Roman"/>
                <w:sz w:val="20"/>
              </w:rPr>
            </w:pPr>
            <w:r w:rsidRPr="00815A0E">
              <w:rPr>
                <w:rFonts w:ascii="Times New Roman" w:hAnsi="Times New Roman" w:cs="Times New Roman"/>
                <w:sz w:val="20"/>
                <w:lang w:val="en-US"/>
              </w:rPr>
              <w:t>http://www.16-2-15.edusite.ru</w:t>
            </w:r>
          </w:p>
        </w:tc>
      </w:tr>
    </w:tbl>
    <w:p w14:paraId="7FFA49B6" w14:textId="3E576D42" w:rsidR="003E1A95" w:rsidRPr="006D56AE" w:rsidRDefault="005723D1" w:rsidP="003E1A95">
      <w:pPr>
        <w:spacing w:after="16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График проведения</w:t>
      </w:r>
      <w:r w:rsidR="003E1A95" w:rsidRPr="006D56A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внеурочной деятельности</w:t>
      </w:r>
      <w:r w:rsidR="008C565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НОО</w:t>
      </w:r>
      <w:r w:rsidR="003E1A95" w:rsidRPr="006D56A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(недельный</w:t>
      </w:r>
      <w:proofErr w:type="gramStart"/>
      <w:r w:rsidR="003E1A95" w:rsidRPr="006D56A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)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,</w:t>
      </w:r>
      <w:proofErr w:type="gramEnd"/>
      <w:r w:rsidR="007B2E7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2023-2024 учебный год</w:t>
      </w:r>
    </w:p>
    <w:p w14:paraId="3FEABE48" w14:textId="77777777" w:rsidR="003E1A95" w:rsidRPr="003B798E" w:rsidRDefault="003E1A95" w:rsidP="003E1A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Pr="003B798E">
        <w:rPr>
          <w:rFonts w:ascii="Times New Roman" w:hAnsi="Times New Roman" w:cs="Times New Roman"/>
          <w:b/>
        </w:rPr>
        <w:t xml:space="preserve"> МБОУ «СОШ </w:t>
      </w:r>
      <w:proofErr w:type="spellStart"/>
      <w:r w:rsidRPr="003B798E">
        <w:rPr>
          <w:rFonts w:ascii="Times New Roman" w:hAnsi="Times New Roman" w:cs="Times New Roman"/>
          <w:b/>
        </w:rPr>
        <w:t>с.Сарлы</w:t>
      </w:r>
      <w:proofErr w:type="spellEnd"/>
      <w:r w:rsidRPr="003B798E">
        <w:rPr>
          <w:rFonts w:ascii="Times New Roman" w:hAnsi="Times New Roman" w:cs="Times New Roman"/>
          <w:b/>
        </w:rPr>
        <w:t xml:space="preserve">» </w:t>
      </w:r>
      <w:r>
        <w:rPr>
          <w:rFonts w:ascii="Times New Roman" w:hAnsi="Times New Roman" w:cs="Times New Roman"/>
          <w:b/>
        </w:rPr>
        <w:t xml:space="preserve">           </w:t>
      </w:r>
    </w:p>
    <w:p w14:paraId="2B92B10A" w14:textId="77777777" w:rsidR="003E1A95" w:rsidRPr="003B798E" w:rsidRDefault="003E1A95" w:rsidP="003E1A95">
      <w:pPr>
        <w:jc w:val="center"/>
        <w:rPr>
          <w:rFonts w:ascii="Times New Roman" w:hAnsi="Times New Roman" w:cs="Times New Roman"/>
        </w:rPr>
      </w:pPr>
      <w:r w:rsidRPr="003B798E">
        <w:rPr>
          <w:rFonts w:ascii="Times New Roman" w:hAnsi="Times New Roman" w:cs="Times New Roman"/>
        </w:rPr>
        <w:t xml:space="preserve">Муниципальное бюджетное общеобразовательное учреждение </w:t>
      </w:r>
      <w:proofErr w:type="gramStart"/>
      <w:r w:rsidRPr="003B798E">
        <w:rPr>
          <w:rFonts w:ascii="Times New Roman" w:hAnsi="Times New Roman" w:cs="Times New Roman"/>
        </w:rPr>
        <w:t>МБОУ»СОШ</w:t>
      </w:r>
      <w:proofErr w:type="gramEnd"/>
      <w:r w:rsidRPr="003B798E">
        <w:rPr>
          <w:rFonts w:ascii="Times New Roman" w:hAnsi="Times New Roman" w:cs="Times New Roman"/>
        </w:rPr>
        <w:t xml:space="preserve"> </w:t>
      </w:r>
      <w:proofErr w:type="spellStart"/>
      <w:r w:rsidRPr="003B798E">
        <w:rPr>
          <w:rFonts w:ascii="Times New Roman" w:hAnsi="Times New Roman" w:cs="Times New Roman"/>
        </w:rPr>
        <w:t>с.Сарлы</w:t>
      </w:r>
      <w:proofErr w:type="spellEnd"/>
      <w:r w:rsidRPr="003B798E">
        <w:rPr>
          <w:rFonts w:ascii="Times New Roman" w:hAnsi="Times New Roman" w:cs="Times New Roman"/>
        </w:rPr>
        <w:t xml:space="preserve">» Азнакаевского муниципального района РТ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8"/>
        <w:gridCol w:w="1543"/>
        <w:gridCol w:w="1241"/>
        <w:gridCol w:w="1300"/>
        <w:gridCol w:w="593"/>
        <w:gridCol w:w="1300"/>
        <w:gridCol w:w="222"/>
        <w:gridCol w:w="1206"/>
        <w:gridCol w:w="222"/>
      </w:tblGrid>
      <w:tr w:rsidR="005723D1" w:rsidRPr="003B798E" w14:paraId="4BE5C591" w14:textId="77777777" w:rsidTr="005723D1">
        <w:tc>
          <w:tcPr>
            <w:tcW w:w="1718" w:type="dxa"/>
            <w:vMerge w:val="restart"/>
            <w:shd w:val="clear" w:color="auto" w:fill="D9D9D9"/>
          </w:tcPr>
          <w:p w14:paraId="359EA127" w14:textId="54A28B38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  <w:b/>
              </w:rPr>
              <w:t xml:space="preserve">Учебные </w:t>
            </w:r>
            <w:proofErr w:type="spellStart"/>
            <w:proofErr w:type="gramStart"/>
            <w:r w:rsidRPr="003B798E">
              <w:rPr>
                <w:rFonts w:ascii="Times New Roman" w:hAnsi="Times New Roman" w:cs="Times New Roman"/>
                <w:b/>
              </w:rPr>
              <w:t>курсы</w:t>
            </w:r>
            <w:r w:rsidR="00EA2A0F">
              <w:rPr>
                <w:rFonts w:ascii="Times New Roman" w:hAnsi="Times New Roman" w:cs="Times New Roman"/>
                <w:b/>
              </w:rPr>
              <w:t>,день</w:t>
            </w:r>
            <w:proofErr w:type="spellEnd"/>
            <w:proofErr w:type="gramEnd"/>
            <w:r w:rsidR="00EA2A0F">
              <w:rPr>
                <w:rFonts w:ascii="Times New Roman" w:hAnsi="Times New Roman" w:cs="Times New Roman"/>
                <w:b/>
              </w:rPr>
              <w:t xml:space="preserve"> недели проведения внеурочной деятельности</w:t>
            </w:r>
          </w:p>
          <w:p w14:paraId="21992AD0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27" w:type="dxa"/>
            <w:gridSpan w:val="8"/>
            <w:shd w:val="clear" w:color="auto" w:fill="D9D9D9"/>
          </w:tcPr>
          <w:p w14:paraId="0C0C38A5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5723D1" w:rsidRPr="003B798E" w14:paraId="13D075C3" w14:textId="77777777" w:rsidTr="005723D1">
        <w:tc>
          <w:tcPr>
            <w:tcW w:w="1718" w:type="dxa"/>
            <w:vMerge/>
          </w:tcPr>
          <w:p w14:paraId="48D92B49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shd w:val="clear" w:color="auto" w:fill="D9D9D9"/>
          </w:tcPr>
          <w:p w14:paraId="4E5E60AB" w14:textId="0661A735" w:rsidR="003E1A95" w:rsidRPr="003B798E" w:rsidRDefault="00EA2A0F" w:rsidP="00D457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Класс/учитель</w:t>
            </w:r>
          </w:p>
        </w:tc>
        <w:tc>
          <w:tcPr>
            <w:tcW w:w="1241" w:type="dxa"/>
            <w:shd w:val="clear" w:color="auto" w:fill="D9D9D9"/>
          </w:tcPr>
          <w:p w14:paraId="15AF4F19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00" w:type="dxa"/>
            <w:shd w:val="clear" w:color="auto" w:fill="D9D9D9"/>
          </w:tcPr>
          <w:p w14:paraId="017A36CC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93" w:type="dxa"/>
            <w:shd w:val="clear" w:color="auto" w:fill="D9D9D9"/>
          </w:tcPr>
          <w:p w14:paraId="4894D2E0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shd w:val="clear" w:color="auto" w:fill="D9D9D9"/>
          </w:tcPr>
          <w:p w14:paraId="106AC002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2" w:type="dxa"/>
            <w:shd w:val="clear" w:color="auto" w:fill="D9D9D9"/>
          </w:tcPr>
          <w:p w14:paraId="6A54C97E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shd w:val="clear" w:color="auto" w:fill="D9D9D9"/>
          </w:tcPr>
          <w:p w14:paraId="51C2CC86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2" w:type="dxa"/>
            <w:shd w:val="clear" w:color="auto" w:fill="D9D9D9"/>
          </w:tcPr>
          <w:p w14:paraId="392D2425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23D1" w:rsidRPr="003B798E" w14:paraId="23ABCA3C" w14:textId="77777777" w:rsidTr="005723D1">
        <w:tc>
          <w:tcPr>
            <w:tcW w:w="1718" w:type="dxa"/>
          </w:tcPr>
          <w:p w14:paraId="3F4276E8" w14:textId="6FCE9CA8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 xml:space="preserve">"Разговоры о </w:t>
            </w:r>
            <w:r w:rsidR="005723D1">
              <w:rPr>
                <w:rFonts w:ascii="Times New Roman" w:hAnsi="Times New Roman" w:cs="Times New Roman"/>
              </w:rPr>
              <w:t>В</w:t>
            </w:r>
            <w:r w:rsidRPr="003B798E">
              <w:rPr>
                <w:rFonts w:ascii="Times New Roman" w:hAnsi="Times New Roman" w:cs="Times New Roman"/>
              </w:rPr>
              <w:t>ажном"</w:t>
            </w:r>
            <w:r w:rsidR="00EA2A0F">
              <w:rPr>
                <w:rFonts w:ascii="Times New Roman" w:hAnsi="Times New Roman" w:cs="Times New Roman"/>
              </w:rPr>
              <w:t xml:space="preserve">(в каждый </w:t>
            </w:r>
            <w:proofErr w:type="spellStart"/>
            <w:r w:rsidR="00EA2A0F">
              <w:rPr>
                <w:rFonts w:ascii="Times New Roman" w:hAnsi="Times New Roman" w:cs="Times New Roman"/>
              </w:rPr>
              <w:t>понидельник</w:t>
            </w:r>
            <w:proofErr w:type="spellEnd"/>
            <w:r w:rsidR="00EA2A0F">
              <w:rPr>
                <w:rFonts w:ascii="Times New Roman" w:hAnsi="Times New Roman" w:cs="Times New Roman"/>
              </w:rPr>
              <w:t xml:space="preserve"> недели)</w:t>
            </w:r>
          </w:p>
        </w:tc>
        <w:tc>
          <w:tcPr>
            <w:tcW w:w="1543" w:type="dxa"/>
          </w:tcPr>
          <w:p w14:paraId="73D87D8B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14:paraId="5355207A" w14:textId="2B86A9DF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1</w:t>
            </w:r>
            <w:r w:rsidR="00EA2A0F">
              <w:rPr>
                <w:rFonts w:ascii="Times New Roman" w:hAnsi="Times New Roman" w:cs="Times New Roman"/>
              </w:rPr>
              <w:t>(учитель начальных классов-Абдуллина Л.С.</w:t>
            </w:r>
          </w:p>
        </w:tc>
        <w:tc>
          <w:tcPr>
            <w:tcW w:w="1300" w:type="dxa"/>
          </w:tcPr>
          <w:p w14:paraId="03CBC037" w14:textId="4C6F3A22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1</w:t>
            </w:r>
            <w:r w:rsidR="00EA2A0F">
              <w:rPr>
                <w:rFonts w:ascii="Times New Roman" w:hAnsi="Times New Roman" w:cs="Times New Roman"/>
              </w:rPr>
              <w:t xml:space="preserve">(учитель начальных классов </w:t>
            </w:r>
            <w:proofErr w:type="spellStart"/>
            <w:r w:rsidR="00EA2A0F">
              <w:rPr>
                <w:rFonts w:ascii="Times New Roman" w:hAnsi="Times New Roman" w:cs="Times New Roman"/>
              </w:rPr>
              <w:t>Гатиятова</w:t>
            </w:r>
            <w:proofErr w:type="spellEnd"/>
            <w:r w:rsidR="00EA2A0F">
              <w:rPr>
                <w:rFonts w:ascii="Times New Roman" w:hAnsi="Times New Roman" w:cs="Times New Roman"/>
              </w:rPr>
              <w:t xml:space="preserve"> А.З.)</w:t>
            </w:r>
          </w:p>
        </w:tc>
        <w:tc>
          <w:tcPr>
            <w:tcW w:w="593" w:type="dxa"/>
          </w:tcPr>
          <w:p w14:paraId="3A99B3EE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14:paraId="359882E9" w14:textId="0A46E619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1</w:t>
            </w:r>
            <w:r w:rsidR="00EA2A0F">
              <w:rPr>
                <w:rFonts w:ascii="Times New Roman" w:hAnsi="Times New Roman" w:cs="Times New Roman"/>
              </w:rPr>
              <w:t>(учитель начальных классов Гимаева И.Т.)</w:t>
            </w:r>
          </w:p>
        </w:tc>
        <w:tc>
          <w:tcPr>
            <w:tcW w:w="222" w:type="dxa"/>
          </w:tcPr>
          <w:p w14:paraId="36E2E921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3A167194" w14:textId="0F82487D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1</w:t>
            </w:r>
            <w:r w:rsidR="00EA2A0F">
              <w:rPr>
                <w:rFonts w:ascii="Times New Roman" w:hAnsi="Times New Roman" w:cs="Times New Roman"/>
              </w:rPr>
              <w:t xml:space="preserve">(учитель начальных классов Хасанова </w:t>
            </w:r>
            <w:proofErr w:type="gramStart"/>
            <w:r w:rsidR="00EA2A0F">
              <w:rPr>
                <w:rFonts w:ascii="Times New Roman" w:hAnsi="Times New Roman" w:cs="Times New Roman"/>
              </w:rPr>
              <w:t>З.Ф</w:t>
            </w:r>
            <w:proofErr w:type="gramEnd"/>
            <w:r w:rsidR="00EA2A0F">
              <w:rPr>
                <w:rFonts w:ascii="Times New Roman" w:hAnsi="Times New Roman" w:cs="Times New Roman"/>
              </w:rPr>
              <w:t>,)</w:t>
            </w:r>
          </w:p>
        </w:tc>
        <w:tc>
          <w:tcPr>
            <w:tcW w:w="222" w:type="dxa"/>
          </w:tcPr>
          <w:p w14:paraId="0A100566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23D1" w:rsidRPr="003B798E" w14:paraId="65267D9F" w14:textId="77777777" w:rsidTr="005723D1">
        <w:tc>
          <w:tcPr>
            <w:tcW w:w="1718" w:type="dxa"/>
          </w:tcPr>
          <w:p w14:paraId="3A9C1BF3" w14:textId="77777777" w:rsidR="00EA2A0F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"Финансовая грамотность"</w:t>
            </w:r>
          </w:p>
          <w:p w14:paraId="107A31C6" w14:textId="579C2C3E" w:rsidR="003E1A95" w:rsidRPr="003B798E" w:rsidRDefault="005723D1" w:rsidP="00D457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EA2A0F">
              <w:rPr>
                <w:rFonts w:ascii="Times New Roman" w:hAnsi="Times New Roman" w:cs="Times New Roman"/>
              </w:rPr>
              <w:t>Вторник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3" w:type="dxa"/>
          </w:tcPr>
          <w:p w14:paraId="3AD42177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14:paraId="7714B655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0" w:type="dxa"/>
          </w:tcPr>
          <w:p w14:paraId="70A3CE7E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3" w:type="dxa"/>
          </w:tcPr>
          <w:p w14:paraId="57359C1A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14:paraId="3EB273AD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" w:type="dxa"/>
          </w:tcPr>
          <w:p w14:paraId="5F0C92B5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006501F3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" w:type="dxa"/>
          </w:tcPr>
          <w:p w14:paraId="3E0872BC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23D1" w:rsidRPr="003B798E" w14:paraId="2CFAB57C" w14:textId="77777777" w:rsidTr="005723D1">
        <w:tc>
          <w:tcPr>
            <w:tcW w:w="1718" w:type="dxa"/>
          </w:tcPr>
          <w:p w14:paraId="68E136A7" w14:textId="77777777" w:rsidR="008C5657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"</w:t>
            </w:r>
            <w:proofErr w:type="spellStart"/>
            <w:r w:rsidRPr="003B798E"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  <w:p w14:paraId="10AE377F" w14:textId="674E25ED" w:rsidR="003E1A95" w:rsidRPr="003B798E" w:rsidRDefault="008C5657" w:rsidP="00D457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543" w:type="dxa"/>
          </w:tcPr>
          <w:p w14:paraId="744AEF71" w14:textId="77777777" w:rsidR="00EA2A0F" w:rsidRDefault="00EA2A0F" w:rsidP="00D457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1-4кл</w:t>
            </w:r>
          </w:p>
          <w:p w14:paraId="0693CAD9" w14:textId="28E1AA31" w:rsidR="003E1A95" w:rsidRPr="003B798E" w:rsidRDefault="00EA2A0F" w:rsidP="00D457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(учитель географии Сабирова Ф.М.)</w:t>
            </w:r>
          </w:p>
        </w:tc>
        <w:tc>
          <w:tcPr>
            <w:tcW w:w="1241" w:type="dxa"/>
          </w:tcPr>
          <w:p w14:paraId="758E2F99" w14:textId="630941EA" w:rsidR="00EA2A0F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0.25</w:t>
            </w:r>
          </w:p>
          <w:p w14:paraId="6ED993C9" w14:textId="5682C2E9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14:paraId="2C0785A0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593" w:type="dxa"/>
          </w:tcPr>
          <w:p w14:paraId="379E0B7D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14:paraId="452B9560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222" w:type="dxa"/>
          </w:tcPr>
          <w:p w14:paraId="340E4AFC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235F677C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222" w:type="dxa"/>
          </w:tcPr>
          <w:p w14:paraId="1E11D3E5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23D1" w:rsidRPr="003B798E" w14:paraId="00D66827" w14:textId="77777777" w:rsidTr="005723D1">
        <w:tc>
          <w:tcPr>
            <w:tcW w:w="1718" w:type="dxa"/>
          </w:tcPr>
          <w:p w14:paraId="4FD2AE54" w14:textId="77777777" w:rsidR="005723D1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"Народное искусство и художественное творчество"</w:t>
            </w:r>
          </w:p>
          <w:p w14:paraId="29111FDA" w14:textId="0B657F56" w:rsidR="003E1A95" w:rsidRPr="003B798E" w:rsidRDefault="005723D1" w:rsidP="00D457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543" w:type="dxa"/>
          </w:tcPr>
          <w:p w14:paraId="10FFC4D1" w14:textId="717C5243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14:paraId="3F2E3881" w14:textId="56F998C1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1</w:t>
            </w:r>
            <w:r w:rsidR="005723D1">
              <w:rPr>
                <w:rFonts w:ascii="Times New Roman" w:hAnsi="Times New Roman" w:cs="Times New Roman"/>
              </w:rPr>
              <w:t>(учитель начальных классов Абдуллина Л.С.)</w:t>
            </w:r>
          </w:p>
        </w:tc>
        <w:tc>
          <w:tcPr>
            <w:tcW w:w="1300" w:type="dxa"/>
          </w:tcPr>
          <w:p w14:paraId="6B3A77A4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3" w:type="dxa"/>
          </w:tcPr>
          <w:p w14:paraId="3D0CB30F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14:paraId="2B3E1041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2" w:type="dxa"/>
          </w:tcPr>
          <w:p w14:paraId="0702643C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01CC0461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2" w:type="dxa"/>
          </w:tcPr>
          <w:p w14:paraId="0AD0A1A8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23D1" w:rsidRPr="003B798E" w14:paraId="4CB53EED" w14:textId="77777777" w:rsidTr="005723D1">
        <w:tc>
          <w:tcPr>
            <w:tcW w:w="1718" w:type="dxa"/>
          </w:tcPr>
          <w:p w14:paraId="43DE56F6" w14:textId="77777777" w:rsidR="003E1A95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lastRenderedPageBreak/>
              <w:t>"Язык родной, дружи со мной"</w:t>
            </w:r>
          </w:p>
          <w:p w14:paraId="3C665A87" w14:textId="66EBE7E6" w:rsidR="005723D1" w:rsidRPr="003B798E" w:rsidRDefault="005723D1" w:rsidP="00D457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(суббота)</w:t>
            </w:r>
          </w:p>
        </w:tc>
        <w:tc>
          <w:tcPr>
            <w:tcW w:w="1543" w:type="dxa"/>
          </w:tcPr>
          <w:p w14:paraId="3DABCABC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</w:tcPr>
          <w:p w14:paraId="028D569B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0" w:type="dxa"/>
          </w:tcPr>
          <w:p w14:paraId="034036A7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3" w:type="dxa"/>
          </w:tcPr>
          <w:p w14:paraId="517D5CF1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14:paraId="516363D5" w14:textId="26CEF4E6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1</w:t>
            </w:r>
            <w:r w:rsidR="005723D1">
              <w:rPr>
                <w:rFonts w:ascii="Times New Roman" w:hAnsi="Times New Roman" w:cs="Times New Roman"/>
              </w:rPr>
              <w:t>(учитель начальных классов Гимаева И.Т.)</w:t>
            </w:r>
          </w:p>
        </w:tc>
        <w:tc>
          <w:tcPr>
            <w:tcW w:w="222" w:type="dxa"/>
          </w:tcPr>
          <w:p w14:paraId="6CF9D637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479BF524" w14:textId="783E12CB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1</w:t>
            </w:r>
            <w:r w:rsidR="005723D1">
              <w:rPr>
                <w:rFonts w:ascii="Times New Roman" w:hAnsi="Times New Roman" w:cs="Times New Roman"/>
              </w:rPr>
              <w:t>(учитель начальных классов Хасанова З.Ф.)</w:t>
            </w:r>
          </w:p>
        </w:tc>
        <w:tc>
          <w:tcPr>
            <w:tcW w:w="222" w:type="dxa"/>
          </w:tcPr>
          <w:p w14:paraId="451834FA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23D1" w:rsidRPr="003B798E" w14:paraId="2BE0CB6D" w14:textId="77777777" w:rsidTr="005723D1">
        <w:tc>
          <w:tcPr>
            <w:tcW w:w="1718" w:type="dxa"/>
          </w:tcPr>
          <w:p w14:paraId="4414F62E" w14:textId="77777777" w:rsidR="003E1A95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"</w:t>
            </w:r>
            <w:proofErr w:type="spellStart"/>
            <w:r w:rsidRPr="003B798E">
              <w:rPr>
                <w:rFonts w:ascii="Times New Roman" w:hAnsi="Times New Roman" w:cs="Times New Roman"/>
              </w:rPr>
              <w:t>Здоровейка</w:t>
            </w:r>
            <w:proofErr w:type="spellEnd"/>
            <w:r w:rsidRPr="003B798E">
              <w:rPr>
                <w:rFonts w:ascii="Times New Roman" w:hAnsi="Times New Roman" w:cs="Times New Roman"/>
              </w:rPr>
              <w:t>"</w:t>
            </w:r>
          </w:p>
          <w:p w14:paraId="603BD759" w14:textId="26D38C9B" w:rsidR="005723D1" w:rsidRPr="003B798E" w:rsidRDefault="005723D1" w:rsidP="00D457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543" w:type="dxa"/>
          </w:tcPr>
          <w:p w14:paraId="72C15595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</w:tcPr>
          <w:p w14:paraId="7DFD36AD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0" w:type="dxa"/>
          </w:tcPr>
          <w:p w14:paraId="76278D4B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3" w:type="dxa"/>
          </w:tcPr>
          <w:p w14:paraId="66647F96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14:paraId="387F9BBF" w14:textId="012E0ECD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1</w:t>
            </w:r>
            <w:r w:rsidR="005723D1">
              <w:rPr>
                <w:rFonts w:ascii="Times New Roman" w:hAnsi="Times New Roman" w:cs="Times New Roman"/>
              </w:rPr>
              <w:t>(учитель физической культуры классов Халиков И.М.)</w:t>
            </w:r>
          </w:p>
        </w:tc>
        <w:tc>
          <w:tcPr>
            <w:tcW w:w="222" w:type="dxa"/>
          </w:tcPr>
          <w:p w14:paraId="1286CAB4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581B0679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2" w:type="dxa"/>
          </w:tcPr>
          <w:p w14:paraId="1FD43ACF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23D1" w:rsidRPr="003B798E" w14:paraId="0233D395" w14:textId="77777777" w:rsidTr="005723D1">
        <w:tc>
          <w:tcPr>
            <w:tcW w:w="1718" w:type="dxa"/>
          </w:tcPr>
          <w:p w14:paraId="692786DB" w14:textId="77777777" w:rsidR="005723D1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"Занимательная математика"</w:t>
            </w:r>
          </w:p>
          <w:p w14:paraId="7449D286" w14:textId="7F9A9A89" w:rsidR="003E1A95" w:rsidRPr="003B798E" w:rsidRDefault="005723D1" w:rsidP="00D457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543" w:type="dxa"/>
          </w:tcPr>
          <w:p w14:paraId="4F1E5E22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</w:tcPr>
          <w:p w14:paraId="5B0E1724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0" w:type="dxa"/>
          </w:tcPr>
          <w:p w14:paraId="469AA348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3" w:type="dxa"/>
          </w:tcPr>
          <w:p w14:paraId="3576EDE1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14:paraId="2E9099B8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2" w:type="dxa"/>
          </w:tcPr>
          <w:p w14:paraId="7C65FE88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58A1F450" w14:textId="59A73E72" w:rsidR="005723D1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1</w:t>
            </w:r>
            <w:r w:rsidR="005723D1">
              <w:rPr>
                <w:rFonts w:ascii="Times New Roman" w:hAnsi="Times New Roman" w:cs="Times New Roman"/>
              </w:rPr>
              <w:t>(учитель начальных классов Хасанова З.Ф.)</w:t>
            </w:r>
          </w:p>
          <w:p w14:paraId="6FE2ADAD" w14:textId="49F860AF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</w:tcPr>
          <w:p w14:paraId="662DB2DE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23D1" w:rsidRPr="003B798E" w14:paraId="7DE30168" w14:textId="77777777" w:rsidTr="005723D1">
        <w:tc>
          <w:tcPr>
            <w:tcW w:w="1718" w:type="dxa"/>
          </w:tcPr>
          <w:p w14:paraId="1948A1F2" w14:textId="7493FE30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"Подвижные игры"</w:t>
            </w:r>
            <w:r w:rsidR="005723D1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543" w:type="dxa"/>
          </w:tcPr>
          <w:p w14:paraId="127977D8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1" w:type="dxa"/>
          </w:tcPr>
          <w:p w14:paraId="58F7430E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0" w:type="dxa"/>
          </w:tcPr>
          <w:p w14:paraId="07D91585" w14:textId="170D2A0D" w:rsidR="005723D1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1</w:t>
            </w:r>
            <w:r w:rsidR="005723D1">
              <w:rPr>
                <w:rFonts w:ascii="Times New Roman" w:hAnsi="Times New Roman" w:cs="Times New Roman"/>
              </w:rPr>
              <w:t>(учитель физической культуры Халиков И.М.)</w:t>
            </w:r>
          </w:p>
          <w:p w14:paraId="20D442A9" w14:textId="001384C4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</w:tcPr>
          <w:p w14:paraId="0A0E0751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14:paraId="573B718F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2" w:type="dxa"/>
          </w:tcPr>
          <w:p w14:paraId="1E807190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40916965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2" w:type="dxa"/>
          </w:tcPr>
          <w:p w14:paraId="2585177E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23D1" w:rsidRPr="003B798E" w14:paraId="7810304A" w14:textId="77777777" w:rsidTr="005723D1">
        <w:tc>
          <w:tcPr>
            <w:tcW w:w="1718" w:type="dxa"/>
            <w:shd w:val="clear" w:color="auto" w:fill="00FF00"/>
          </w:tcPr>
          <w:p w14:paraId="08B9DB4F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543" w:type="dxa"/>
            <w:shd w:val="clear" w:color="auto" w:fill="00FF00"/>
          </w:tcPr>
          <w:p w14:paraId="5D1F2829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1241" w:type="dxa"/>
            <w:shd w:val="clear" w:color="auto" w:fill="00FF00"/>
          </w:tcPr>
          <w:p w14:paraId="0F548B28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1300" w:type="dxa"/>
            <w:shd w:val="clear" w:color="auto" w:fill="00FF00"/>
          </w:tcPr>
          <w:p w14:paraId="396B4457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593" w:type="dxa"/>
            <w:shd w:val="clear" w:color="auto" w:fill="00FF00"/>
          </w:tcPr>
          <w:p w14:paraId="63298A08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1300" w:type="dxa"/>
            <w:shd w:val="clear" w:color="auto" w:fill="00FF00"/>
          </w:tcPr>
          <w:p w14:paraId="4BA1393C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222" w:type="dxa"/>
            <w:shd w:val="clear" w:color="auto" w:fill="00FF00"/>
          </w:tcPr>
          <w:p w14:paraId="031D94F5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shd w:val="clear" w:color="auto" w:fill="00FF00"/>
          </w:tcPr>
          <w:p w14:paraId="20E82C89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  <w:r w:rsidRPr="003B798E">
              <w:rPr>
                <w:rFonts w:ascii="Times New Roman" w:hAnsi="Times New Roman" w:cs="Times New Roman"/>
              </w:rPr>
              <w:t>4.25</w:t>
            </w:r>
          </w:p>
        </w:tc>
        <w:tc>
          <w:tcPr>
            <w:tcW w:w="222" w:type="dxa"/>
            <w:shd w:val="clear" w:color="auto" w:fill="00FF00"/>
          </w:tcPr>
          <w:p w14:paraId="060139B9" w14:textId="77777777" w:rsidR="003E1A95" w:rsidRPr="003B798E" w:rsidRDefault="003E1A95" w:rsidP="00D4570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0198F08" w14:textId="77777777" w:rsidR="003E1A95" w:rsidRPr="003B798E" w:rsidRDefault="003E1A95" w:rsidP="003E1A95">
      <w:pPr>
        <w:spacing w:after="0"/>
        <w:jc w:val="both"/>
        <w:rPr>
          <w:rFonts w:ascii="Times New Roman" w:hAnsi="Times New Roman" w:cs="Times New Roman"/>
        </w:rPr>
      </w:pPr>
      <w:r w:rsidRPr="003B798E">
        <w:rPr>
          <w:rFonts w:ascii="Times New Roman" w:hAnsi="Times New Roman" w:cs="Times New Roman"/>
        </w:rPr>
        <w:t xml:space="preserve"> По курсам внеурочной деятельности промежуточная аттестация проводится в форме:</w:t>
      </w:r>
    </w:p>
    <w:p w14:paraId="0F90DB09" w14:textId="77777777" w:rsidR="003E1A95" w:rsidRPr="003B798E" w:rsidRDefault="003E1A95" w:rsidP="003E1A95">
      <w:pPr>
        <w:spacing w:after="0"/>
        <w:jc w:val="both"/>
        <w:rPr>
          <w:rFonts w:ascii="Times New Roman" w:hAnsi="Times New Roman" w:cs="Times New Roman"/>
        </w:rPr>
      </w:pPr>
      <w:r w:rsidRPr="003B798E">
        <w:rPr>
          <w:rFonts w:ascii="Times New Roman" w:hAnsi="Times New Roman" w:cs="Times New Roman"/>
        </w:rPr>
        <w:t>конкурсов, выставок, творческих праздников, защиты проектов (НПК), с сохранением результатов в портфолио учащегося.</w:t>
      </w:r>
    </w:p>
    <w:p w14:paraId="432F936E" w14:textId="77777777" w:rsidR="003E1A95" w:rsidRPr="003B798E" w:rsidRDefault="003E1A95" w:rsidP="003E1A95">
      <w:pPr>
        <w:tabs>
          <w:tab w:val="left" w:pos="4500"/>
          <w:tab w:val="left" w:pos="9180"/>
          <w:tab w:val="left" w:pos="936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337AE6B" w14:textId="77777777" w:rsidR="003E1A95" w:rsidRPr="003B798E" w:rsidRDefault="003E1A95" w:rsidP="003E1A95">
      <w:pPr>
        <w:tabs>
          <w:tab w:val="left" w:pos="4500"/>
          <w:tab w:val="left" w:pos="9180"/>
          <w:tab w:val="left" w:pos="9360"/>
        </w:tabs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A2AEEF9" w14:textId="77777777" w:rsidR="003E1A95" w:rsidRDefault="003E1A95"/>
    <w:sectPr w:rsidR="003E1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A95"/>
    <w:rsid w:val="003E1A95"/>
    <w:rsid w:val="005723D1"/>
    <w:rsid w:val="007B2E73"/>
    <w:rsid w:val="008C5657"/>
    <w:rsid w:val="00EA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AD1C1"/>
  <w15:chartTrackingRefBased/>
  <w15:docId w15:val="{FF2AFE4A-9D25-43CF-BCA2-8100BE5F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A95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A95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rsid w:val="007B2E73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sar.azn@tatar.ru" TargetMode="External"/><Relationship Id="rId5" Type="http://schemas.openxmlformats.org/officeDocument/2006/relationships/hyperlink" Target="mailto:ssar.azn@tata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2023-10-21T13:57:00Z</cp:lastPrinted>
  <dcterms:created xsi:type="dcterms:W3CDTF">2023-10-21T08:36:00Z</dcterms:created>
  <dcterms:modified xsi:type="dcterms:W3CDTF">2023-10-21T13:57:00Z</dcterms:modified>
</cp:coreProperties>
</file>